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14:paraId="749AC0E6">
      <w:pPr>
        <w:spacing w:before="156" w:beforeLines="50" w:after="468" w:afterLines="150" w:line="560" w:lineRule="exact"/>
        <w:jc w:val="center"/>
        <w:rPr>
          <w:rFonts w:ascii="小标宋" w:hAnsi="小标宋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  <w:lang w:val="en-US" w:eastAsia="zh-CN"/>
        </w:rPr>
        <w:t xml:space="preserve"> </w:t>
      </w:r>
      <w:r>
        <w:rPr>
          <w:rFonts w:ascii="小标宋" w:hAnsi="小标宋" w:hint="eastAsia"/>
          <w:bCs/>
        </w:rPr>
        <w:t>“</w:t>
      </w:r>
      <w:r>
        <w:rPr>
          <w:rFonts w:ascii="小标宋" w:hAnsi="小标宋" w:hint="eastAsia"/>
        </w:rPr>
        <w:t>科技志愿者</w:t>
      </w:r>
      <w:r>
        <w:rPr>
          <w:rFonts w:ascii="小标宋" w:hAnsi="小标宋" w:hint="eastAsia"/>
          <w:bCs/>
        </w:rPr>
        <w:t>”先进典型</w:t>
      </w:r>
      <w:r>
        <w:rPr>
          <w:rFonts w:ascii="小标宋" w:hAnsi="小标宋" w:hint="eastAsia"/>
        </w:rPr>
        <w:t>推荐表</w:t>
      </w:r>
    </w:p>
    <w:p w14:paraId="196388B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</w:t>
      </w:r>
    </w:p>
    <w:p w14:paraId="1C9935F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</w:t>
      </w:r>
    </w:p>
    <w:p w14:paraId="116A5C0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出生年月：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</w:t>
      </w:r>
    </w:p>
    <w:p w14:paraId="207D6AE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政治面貌：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</w:t>
      </w:r>
    </w:p>
    <w:p w14:paraId="5077F03B">
      <w:pPr>
        <w:spacing w:line="560" w:lineRule="exact"/>
        <w:rPr>
          <w:rFonts w:ascii="仿宋_GB2312" w:eastAsia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通讯地址：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</w:t>
      </w:r>
    </w:p>
    <w:p w14:paraId="05BD4D7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</w:t>
      </w:r>
    </w:p>
    <w:p w14:paraId="7183C97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所在科技志愿服务组织：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14:paraId="141F845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主要服务项目：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14:paraId="2E62C06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何时起参加科技志愿服务活动：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14:paraId="3F5E375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参加科技志愿服务活动次数：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14:paraId="288E5A7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主要事迹（不超过1000字）：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</w:t>
      </w:r>
    </w:p>
    <w:p w14:paraId="67BF5B2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14:paraId="7F362CD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14:paraId="53185F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被推荐人照片（</w:t>
      </w:r>
      <w:r>
        <w:rPr>
          <w:rFonts w:ascii="仿宋" w:eastAsia="仿宋" w:hAnsi="仿宋" w:cs="仿宋" w:hint="eastAsia"/>
          <w:color w:val="000000"/>
          <w:sz w:val="31"/>
          <w:szCs w:val="31"/>
          <w:lang w:bidi="ar"/>
        </w:rPr>
        <w:t>2—3张</w:t>
      </w:r>
      <w:r>
        <w:rPr>
          <w:rFonts w:ascii="仿宋" w:eastAsia="仿宋" w:hAnsi="仿宋" w:cs="仿宋" w:hint="eastAsia"/>
          <w:color w:val="000000"/>
          <w:sz w:val="31"/>
          <w:szCs w:val="31"/>
          <w:lang w:val="en-US" w:eastAsia="zh-CN" w:bidi="ar"/>
        </w:rPr>
        <w:t>，半身照、生活照、工作照均可</w:t>
      </w:r>
      <w:r>
        <w:rPr>
          <w:rFonts w:ascii="仿宋" w:eastAsia="仿宋" w:hAnsi="仿宋" w:cs="仿宋" w:hint="eastAsia"/>
          <w:color w:val="000000"/>
          <w:sz w:val="31"/>
          <w:szCs w:val="31"/>
          <w:lang w:bidi="ar"/>
        </w:rPr>
        <w:t>，</w:t>
      </w:r>
      <w:r>
        <w:rPr>
          <w:rFonts w:ascii="仿宋" w:eastAsia="仿宋" w:hAnsi="仿宋" w:cs="仿宋" w:hint="eastAsia"/>
          <w:color w:val="000000"/>
          <w:sz w:val="31"/>
          <w:szCs w:val="31"/>
          <w:lang w:val="en-US" w:eastAsia="zh-CN" w:bidi="ar"/>
        </w:rPr>
        <w:t>每张照片大小不低于1M、不超过3M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1D13A3E3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14:paraId="51F9EEB0"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</w:p>
    <w:p w14:paraId="1C7C9E36"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</w:p>
    <w:p w14:paraId="55ABB88E">
      <w:pPr>
        <w:spacing w:line="560" w:lineRule="exact"/>
        <w:ind w:firstLine="3840" w:firstLineChars="1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（盖章）</w:t>
      </w:r>
    </w:p>
    <w:p w14:paraId="3502C286">
      <w:pPr>
        <w:spacing w:line="560" w:lineRule="exact"/>
        <w:ind w:right="2640" w:firstLine="5120" w:rightChars="600" w:firstLineChars="1600"/>
        <w:jc w:val="right"/>
        <w:rPr>
          <w:rFonts w:ascii="仿宋_GB2312" w:eastAsia="仿宋_GB2312" w:hAnsi="仿宋_GB2312" w:cs="仿宋_GB231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日</w:t>
      </w:r>
    </w:p>
    <w:p w14:paraId="1A0D0826">
      <w:pPr>
        <w:spacing w:line="560" w:lineRule="exact"/>
      </w:pPr>
      <w:r>
        <w:br w:type="page"/>
      </w:r>
    </w:p>
    <w:p w14:paraId="38C21EC8">
      <w:pPr>
        <w:spacing w:before="156" w:beforeLines="50" w:after="468" w:afterLines="150" w:line="560" w:lineRule="exact"/>
        <w:jc w:val="center"/>
        <w:rPr>
          <w:rFonts w:ascii="小标宋"/>
          <w:bCs/>
        </w:rPr>
      </w:pPr>
      <w:r>
        <w:rPr>
          <w:rFonts w:ascii="黑体" w:eastAsia="黑体" w:hAnsi="黑体" w:hint="eastAsia"/>
          <w:sz w:val="32"/>
          <w:szCs w:val="32"/>
          <w:lang w:val="en-US" w:eastAsia="zh-CN"/>
        </w:rPr>
        <w:t xml:space="preserve"> </w:t>
      </w:r>
      <w:r>
        <w:rPr>
          <w:rFonts w:ascii="小标宋" w:hint="eastAsia"/>
          <w:bCs/>
        </w:rPr>
        <w:t>“科技志愿服务组织”先进典型推荐表</w:t>
      </w:r>
    </w:p>
    <w:p w14:paraId="33D8A77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</w:t>
      </w:r>
    </w:p>
    <w:p w14:paraId="18458D6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成立时间：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p w14:paraId="3DD3A1C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注册科技志愿者人数：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</w:p>
    <w:p w14:paraId="497AD1A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lang w:val="en-US" w:eastAsia="zh-CN" w:bidi="ar"/>
        </w:rPr>
        <w:t>科技志愿者中党员人数：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14:paraId="2191092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lang w:val="en-US" w:eastAsia="zh-CN" w:bidi="ar"/>
        </w:rPr>
        <w:t>累计开展科技志愿服务时数：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</w:t>
      </w:r>
    </w:p>
    <w:p w14:paraId="3B97D8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lang w:val="en-US" w:eastAsia="zh-CN" w:bidi="ar"/>
        </w:rPr>
        <w:t>人均开展科技志愿服务时数：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</w:t>
      </w:r>
    </w:p>
    <w:p w14:paraId="255AA4F8">
      <w:pPr>
        <w:spacing w:line="560" w:lineRule="exact"/>
        <w:rPr>
          <w:rFonts w:ascii="仿宋" w:eastAsia="仿宋" w:hAnsi="仿宋" w:cs="仿宋" w:hint="default"/>
          <w:color w:val="000000"/>
          <w:sz w:val="31"/>
          <w:szCs w:val="31"/>
          <w:lang w:val="en-US" w:eastAsia="zh-CN" w:bidi="ar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lang w:val="en-US" w:eastAsia="zh-CN" w:bidi="ar"/>
        </w:rPr>
        <w:t>经常参与科技志愿服务志愿者占组织中志愿者人数比例：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</w:t>
      </w:r>
    </w:p>
    <w:p w14:paraId="779E4E4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lang w:bidi="ar"/>
        </w:rPr>
        <w:t>组织开展科技志愿服务活动场次</w:t>
      </w:r>
      <w:r>
        <w:rPr>
          <w:rFonts w:ascii="仿宋" w:eastAsia="仿宋" w:hAnsi="仿宋" w:cs="仿宋" w:hint="eastAsia"/>
          <w:color w:val="000000"/>
          <w:sz w:val="31"/>
          <w:szCs w:val="31"/>
          <w:lang w:eastAsia="zh-CN" w:bidi="ar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</w:p>
    <w:p w14:paraId="6883D1C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队伍负责人：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</w:t>
      </w:r>
    </w:p>
    <w:p w14:paraId="303A94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</w:t>
      </w:r>
    </w:p>
    <w:p w14:paraId="20EFCB7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经常开展的科技志愿服务项目：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</w:p>
    <w:p w14:paraId="5336688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</w:t>
      </w:r>
    </w:p>
    <w:p w14:paraId="42B8FCB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主要事迹（不超过1000字）：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14:paraId="1470679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</w:t>
      </w:r>
    </w:p>
    <w:p w14:paraId="4F5A21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</w:t>
      </w:r>
    </w:p>
    <w:p w14:paraId="1C4CD1A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开展活动的照片（2张，每张照片大小不低于1M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不超过3M）</w:t>
      </w:r>
    </w:p>
    <w:p w14:paraId="169C869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CA604B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</w:t>
      </w:r>
    </w:p>
    <w:p w14:paraId="10AF358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8A914E3">
      <w:pPr>
        <w:spacing w:line="560" w:lineRule="exact"/>
        <w:ind w:firstLine="3360" w:firstLineChars="10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（盖章）</w:t>
      </w:r>
    </w:p>
    <w:p w14:paraId="22405F0E">
      <w:pPr>
        <w:spacing w:line="560" w:lineRule="exact"/>
        <w:ind w:right="2640" w:firstLine="5120" w:rightChars="600" w:firstLineChars="1600"/>
        <w:jc w:val="right"/>
        <w:rPr>
          <w:rFonts w:ascii="仿宋_GB2312" w:eastAsia="仿宋_GB2312" w:hAnsi="仿宋_GB2312" w:cs="仿宋_GB231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月  日</w:t>
      </w:r>
    </w:p>
    <w:p w14:paraId="526B62CF">
      <w:pPr>
        <w:spacing w:line="560" w:lineRule="exact"/>
      </w:pPr>
      <w:r>
        <w:br w:type="page"/>
      </w:r>
    </w:p>
    <w:p w14:paraId="70624BBA">
      <w:pPr>
        <w:spacing w:before="156" w:beforeLines="50" w:after="468" w:afterLines="150" w:line="560" w:lineRule="exact"/>
        <w:jc w:val="center"/>
        <w:rPr>
          <w:rFonts w:ascii="小标宋"/>
          <w:bCs/>
        </w:rPr>
      </w:pPr>
      <w:r>
        <w:rPr>
          <w:rFonts w:ascii="黑体" w:eastAsia="黑体" w:hAnsi="黑体" w:hint="eastAsia"/>
          <w:sz w:val="32"/>
          <w:szCs w:val="32"/>
          <w:lang w:val="en-US" w:eastAsia="zh-CN"/>
        </w:rPr>
        <w:t xml:space="preserve"> </w:t>
      </w:r>
      <w:r>
        <w:rPr>
          <w:rFonts w:ascii="小标宋" w:hint="eastAsia"/>
          <w:bCs/>
        </w:rPr>
        <w:t>“科技志愿服务项目”先进典型推荐表</w:t>
      </w:r>
    </w:p>
    <w:p w14:paraId="326C43FF">
      <w:pPr>
        <w:spacing w:line="560" w:lineRule="exact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</w:p>
    <w:p w14:paraId="52CA730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申报单位（组织）：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</w:t>
      </w:r>
    </w:p>
    <w:p w14:paraId="7519DC18">
      <w:pPr>
        <w:spacing w:line="560" w:lineRule="exact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项目的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</w:p>
    <w:p w14:paraId="61FE8673">
      <w:pPr>
        <w:spacing w:line="560" w:lineRule="exact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开展项目的志愿者</w:t>
      </w:r>
      <w:r>
        <w:rPr>
          <w:rFonts w:ascii="仿宋_GB2312" w:eastAsia="仿宋_GB2312" w:hAnsi="仿宋_GB2312" w:cs="仿宋_GB2312" w:hint="eastAsia"/>
          <w:sz w:val="32"/>
          <w:szCs w:val="32"/>
        </w:rPr>
        <w:t>人数：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</w:p>
    <w:p w14:paraId="05ACC2E8">
      <w:pPr>
        <w:spacing w:line="560" w:lineRule="exact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参与项目的党员比例：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    </w:t>
      </w:r>
    </w:p>
    <w:p w14:paraId="4006331D">
      <w:pPr>
        <w:spacing w:line="560" w:lineRule="exact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项目负责人：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</w:p>
    <w:p w14:paraId="2B40831C">
      <w:pPr>
        <w:spacing w:line="560" w:lineRule="exact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</w:p>
    <w:p w14:paraId="7E3F19D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概述及亮点成效</w:t>
      </w:r>
      <w:r>
        <w:rPr>
          <w:rFonts w:ascii="仿宋_GB2312" w:eastAsia="仿宋_GB2312" w:hAnsi="仿宋_GB2312" w:cs="仿宋_GB2312" w:hint="eastAsia"/>
          <w:sz w:val="32"/>
          <w:szCs w:val="32"/>
        </w:rPr>
        <w:t>（不超过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00字）：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14:paraId="205292E1">
      <w:pPr>
        <w:spacing w:line="560" w:lineRule="exact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</w:t>
      </w:r>
    </w:p>
    <w:p w14:paraId="071BF9B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</w:t>
      </w:r>
    </w:p>
    <w:p w14:paraId="15620BC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开展活动的照片（2张，每张照片大小不低于1M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不超过3M）</w:t>
      </w:r>
    </w:p>
    <w:p w14:paraId="3084F49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474E84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</w:t>
      </w:r>
    </w:p>
    <w:p w14:paraId="1BC79E92">
      <w:pPr>
        <w:pStyle w:val="BodyText"/>
        <w:spacing w:line="560" w:lineRule="exact"/>
      </w:pPr>
    </w:p>
    <w:p w14:paraId="421E0ECA">
      <w:pPr>
        <w:pStyle w:val="BodyText"/>
        <w:spacing w:line="560" w:lineRule="exact"/>
      </w:pPr>
    </w:p>
    <w:p w14:paraId="609E26E3">
      <w:pPr>
        <w:pStyle w:val="BodyText"/>
        <w:spacing w:line="560" w:lineRule="exact"/>
      </w:pPr>
      <w:r>
        <w:rPr>
          <w:rFonts w:hint="eastAsia"/>
        </w:rPr>
        <w:t xml:space="preserve">  </w:t>
      </w:r>
    </w:p>
    <w:p w14:paraId="64DFAF09">
      <w:pPr>
        <w:spacing w:line="560" w:lineRule="exact"/>
        <w:ind w:firstLine="4000" w:firstLineChars="12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（盖章）  </w:t>
      </w:r>
    </w:p>
    <w:p w14:paraId="4AD0F0BF">
      <w:pPr>
        <w:tabs>
          <w:tab w:val="right" w:pos="9720"/>
        </w:tabs>
        <w:spacing w:line="560" w:lineRule="exact"/>
        <w:ind w:firstLine="5600" w:firstLineChars="1750"/>
        <w:textAlignment w:val="bottom"/>
        <w:rPr>
          <w:rFonts w:ascii="仿宋_GB2312" w:eastAsia="仿宋_GB2312" w:hAnsi="Garamond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14:paraId="4AF97FE3">
      <w:pPr>
        <w:spacing w:line="560" w:lineRule="exact"/>
      </w:pPr>
      <w:r>
        <w:br w:type="page"/>
      </w:r>
    </w:p>
    <w:p w14:paraId="6D0E824D">
      <w:pPr>
        <w:spacing w:line="560" w:lineRule="exact"/>
        <w:jc w:val="center"/>
        <w:rPr>
          <w:rFonts w:ascii="小标宋" w:hAnsi="小标宋"/>
        </w:rPr>
      </w:pPr>
      <w:r>
        <w:rPr>
          <w:rFonts w:ascii="黑体" w:eastAsia="黑体" w:hAnsi="黑体" w:hint="eastAsia"/>
          <w:sz w:val="32"/>
          <w:szCs w:val="32"/>
          <w:lang w:val="en-US" w:eastAsia="zh-CN"/>
        </w:rPr>
        <w:t xml:space="preserve"> </w:t>
      </w:r>
      <w:r>
        <w:rPr>
          <w:rFonts w:ascii="小标宋" w:hAnsi="小标宋" w:hint="eastAsia"/>
        </w:rPr>
        <w:t>“科技志愿服务点（社区或村）”典型事迹</w:t>
      </w:r>
    </w:p>
    <w:p w14:paraId="7F0D7500">
      <w:pPr>
        <w:spacing w:line="560" w:lineRule="exact"/>
        <w:jc w:val="center"/>
        <w:rPr>
          <w:rFonts w:ascii="小标宋" w:hAnsi="小标宋"/>
        </w:rPr>
      </w:pPr>
      <w:r>
        <w:rPr>
          <w:rFonts w:ascii="小标宋" w:hAnsi="小标宋" w:hint="eastAsia"/>
        </w:rPr>
        <w:t>推荐表</w:t>
      </w:r>
    </w:p>
    <w:p w14:paraId="18DC4C45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BC8159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服务点名称：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省（区、市）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市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县（区）</w:t>
      </w:r>
    </w:p>
    <w:p w14:paraId="7E782481">
      <w:pPr>
        <w:spacing w:line="560" w:lineRule="exact"/>
        <w:ind w:firstLine="1920" w:firstLineChars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街道（乡镇）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社区（村）</w:t>
      </w:r>
    </w:p>
    <w:p w14:paraId="63008D9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负责人姓名：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</w:t>
      </w:r>
    </w:p>
    <w:p w14:paraId="1E5C425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</w:t>
      </w:r>
    </w:p>
    <w:p w14:paraId="5358C5B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社区注册科技志愿者人数：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</w:p>
    <w:p w14:paraId="40374C24">
      <w:pPr>
        <w:spacing w:line="560" w:lineRule="exact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none"/>
          <w:lang w:val="en-US" w:eastAsia="zh-CN"/>
        </w:rPr>
        <w:t>科技志愿者中党员人数：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</w:t>
      </w:r>
    </w:p>
    <w:p w14:paraId="0D10EED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注册科技志愿者人数占社区常住人口的比例：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14:paraId="1FB95EC7">
      <w:pPr>
        <w:spacing w:line="560" w:lineRule="exact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社区居民参与过志愿服务的比例：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p w14:paraId="051AE25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经常开展的科技志愿服务活动类别：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</w:p>
    <w:p w14:paraId="7352E43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default"/>
          <w:sz w:val="32"/>
          <w:szCs w:val="32"/>
          <w:lang w:val="en-US"/>
        </w:rPr>
        <w:t>每年组织科技志愿服务活动次数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</w:p>
    <w:p w14:paraId="1A839A3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科技志愿服务队：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p w14:paraId="6795E57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主要事迹（不超过1000字）：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14:paraId="7B83BB7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14:paraId="215A743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14:paraId="08A801B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开展活动的照片（2张，每张照片大小不低于1M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不超过3M）</w:t>
      </w:r>
    </w:p>
    <w:p w14:paraId="0699B2C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14:paraId="4419D449">
      <w:pPr>
        <w:spacing w:line="560" w:lineRule="exact"/>
        <w:ind w:firstLine="3360" w:firstLineChars="1050"/>
        <w:rPr>
          <w:rFonts w:ascii="仿宋_GB2312" w:eastAsia="仿宋_GB2312" w:hAnsi="仿宋_GB2312" w:cs="仿宋_GB2312"/>
          <w:sz w:val="32"/>
          <w:szCs w:val="32"/>
        </w:rPr>
      </w:pPr>
    </w:p>
    <w:p w14:paraId="6CCA7402">
      <w:pPr>
        <w:spacing w:line="560" w:lineRule="exact"/>
        <w:ind w:firstLine="3360" w:firstLineChars="10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（盖章）  </w:t>
      </w:r>
    </w:p>
    <w:p w14:paraId="6F307CDC">
      <w:pPr>
        <w:tabs>
          <w:tab w:val="right" w:pos="9720"/>
        </w:tabs>
        <w:spacing w:line="560" w:lineRule="exact"/>
        <w:ind w:firstLine="4960" w:firstLineChars="1550"/>
        <w:textAlignment w:val="bottom"/>
        <w:rPr>
          <w:rFonts w:ascii="仿宋_GB2312" w:eastAsia="仿宋_GB2312" w:hAnsi="Garamond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14:paraId="643DF9D3">
      <w:pPr>
        <w:pStyle w:val="BodyText"/>
        <w:widowControl/>
        <w:overflowPunct w:val="0"/>
        <w:autoSpaceDE w:val="0"/>
        <w:autoSpaceDN w:val="0"/>
        <w:adjustRightInd w:val="0"/>
        <w:spacing w:before="0" w:beforeLines="0" w:after="0" w:line="560" w:lineRule="exact"/>
        <w:jc w:val="left"/>
        <w:textAlignment w:val="baseline"/>
        <w:rPr>
          <w:rFonts w:ascii="仿宋_GB2312" w:eastAsia="仿宋_GB2312" w:hAnsi="Times New Roman" w:cs="Times New Roman" w:hint="eastAsia"/>
          <w:snapToGrid/>
          <w:w w:val="100"/>
          <w:sz w:val="32"/>
          <w:szCs w:val="32"/>
          <w:highlight w:val="none"/>
        </w:rPr>
      </w:pPr>
    </w:p>
    <w:p w14:paraId="2FEE58EE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altName w:val="PMingLiU-ExtB"/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9D3DD2"/>
    <w:rsid w:val="109D3DD2"/>
    <w:rsid w:val="5EB563C0"/>
    <w:rsid w:val="6A54361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eastAsia="小标宋" w:asciiTheme="minorHAnsi" w:hAnsiTheme="minorHAnsi" w:cs="小标宋"/>
      <w:snapToGrid w:val="0"/>
      <w:w w:val="90"/>
      <w:sz w:val="44"/>
      <w:szCs w:val="4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680</Words>
  <Characters>700</Characters>
  <Application>Microsoft Office Word</Application>
  <DocSecurity>0</DocSecurity>
  <Lines>0</Lines>
  <Paragraphs>0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YEE.</cp:lastModifiedBy>
  <cp:revision>1</cp:revision>
  <dcterms:created xsi:type="dcterms:W3CDTF">2024-12-27T09:50:00Z</dcterms:created>
  <dcterms:modified xsi:type="dcterms:W3CDTF">2025-02-26T01:54:34Z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35FA12F0E82E4BEEBE4B34EB4BF0A763_13</vt:lpwstr>
  </property>
  <property fmtid="{D5CDD505-2E9C-101B-9397-08002B2CF9AE}" pid="3" name="KSOProductBuildVer">
    <vt:lpwstr>2052-12.1.0.20305</vt:lpwstr>
  </property>
</Properties>
</file>